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DE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1：                      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项目内容</w:t>
      </w:r>
    </w:p>
    <w:tbl>
      <w:tblPr>
        <w:tblStyle w:val="7"/>
        <w:tblpPr w:leftFromText="180" w:rightFromText="180" w:vertAnchor="text" w:horzAnchor="page" w:tblpX="397" w:tblpY="74"/>
        <w:tblOverlap w:val="never"/>
        <w:tblW w:w="5254" w:type="pct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0"/>
        <w:gridCol w:w="1470"/>
        <w:gridCol w:w="1125"/>
        <w:gridCol w:w="3720"/>
        <w:gridCol w:w="1230"/>
        <w:gridCol w:w="2925"/>
      </w:tblGrid>
      <w:tr w14:paraId="6B035A7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D7D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80D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886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627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用途及需求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57F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预计年</w:t>
            </w: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254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宋体" w:hAnsi="宋体" w:eastAsia="宋体" w:cstheme="minorBidi"/>
                <w:b/>
                <w:bCs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单价最高限价</w:t>
            </w:r>
          </w:p>
        </w:tc>
      </w:tr>
      <w:tr w14:paraId="3E6C52B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85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B1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PYHC（L）-（4）250805-18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05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次性血管造影手术包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16C4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适用范围：用于大部分介入手术（冠脉、脑血管、普通介入手术等）。</w:t>
            </w:r>
          </w:p>
          <w:p w14:paraId="790D5C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产品组成：一次性血管造影手术包</w:t>
            </w:r>
          </w:p>
          <w:p w14:paraId="2782DF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产品配置：1铅屏套、1机头套、4块治疗巾、2块中单、2块吸血巾、1块防水大孔巾、1块防水大车垫巾、2个治疗碗、1个导丝盒、1把小剪刀、1把尖手术刀、6个小药杯、3个消毒刷、6块纱块等。</w:t>
            </w:r>
          </w:p>
          <w:p w14:paraId="0A3911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多个规格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25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1500包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B65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长：126元/包</w:t>
            </w:r>
          </w:p>
          <w:p w14:paraId="39676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短：105元/包</w:t>
            </w:r>
          </w:p>
          <w:p w14:paraId="48E2727F">
            <w:pPr>
              <w:pStyle w:val="2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76D5C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4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76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90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/>
              <w:jc w:val="left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PYHC（L）-（4）250805-19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6F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纱布块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144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适用范围：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用于胃肠镜检查过程中使用及胃肠镜初洗消毒流程使用。</w:t>
            </w:r>
          </w:p>
          <w:p w14:paraId="20436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3.多个规格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A1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450000包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FCD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6*8*8：0.36元/包</w:t>
            </w:r>
          </w:p>
          <w:p w14:paraId="00950EEA">
            <w:pPr>
              <w:pStyle w:val="2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8*10*8灭菌：0.52元/包</w:t>
            </w:r>
          </w:p>
          <w:p w14:paraId="4445392D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8*10*8开口：0.52元/包</w:t>
            </w:r>
          </w:p>
          <w:p w14:paraId="07A1BA59">
            <w:pPr>
              <w:pStyle w:val="2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8*10*8非灭菌：0.32元/包</w:t>
            </w:r>
          </w:p>
          <w:p w14:paraId="3052E2EB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5*7*8灭菌：0.26元/包</w:t>
            </w:r>
          </w:p>
          <w:p w14:paraId="18BFD291">
            <w:pPr>
              <w:pStyle w:val="2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5*7*8非灭菌：0.17元/包</w:t>
            </w:r>
          </w:p>
          <w:p w14:paraId="4672DA4D">
            <w:pPr>
              <w:pStyle w:val="2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15*15:0.16元/包</w:t>
            </w:r>
          </w:p>
          <w:p w14:paraId="17A72A92">
            <w:pPr>
              <w:pStyle w:val="2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6*90:4.8元/包</w:t>
            </w:r>
          </w:p>
          <w:p w14:paraId="071BA56E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5*7*8:2.2元/包</w:t>
            </w:r>
          </w:p>
        </w:tc>
      </w:tr>
      <w:tr w14:paraId="7374066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4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BD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37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/>
              <w:jc w:val="left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PYHC（L）-（4）250805-20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BE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手术止血纱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69C0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适用范围：该产品用于手术创面出血、渗血的出血。</w:t>
            </w:r>
          </w:p>
          <w:p w14:paraId="7CA2C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2.产品组成：由天然植物纤维经过生物技术处理精制而成的氧化纤维丝织物。羧基含量：10%-35%。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2A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300片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2F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712元/片</w:t>
            </w:r>
          </w:p>
        </w:tc>
      </w:tr>
      <w:tr w14:paraId="627AD24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6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FA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FE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/>
              <w:jc w:val="left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PYHC（L）-（4）250805-21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C2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一次性使用硬膜外麻醉套件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4ABF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适用范围：腰硬联合麻醉穿刺使用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C4199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2.产品组成：一次性使用硬膜外麻醉套件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FC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2000套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14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240元/套</w:t>
            </w:r>
          </w:p>
        </w:tc>
      </w:tr>
    </w:tbl>
    <w:p w14:paraId="4ECDFA7F">
      <w:pPr>
        <w:pStyle w:val="2"/>
        <w:rPr>
          <w:rFonts w:hint="default"/>
          <w:lang w:val="en-US" w:eastAsia="zh-CN"/>
        </w:rPr>
      </w:pPr>
    </w:p>
    <w:sectPr>
      <w:pgSz w:w="11906" w:h="16840"/>
      <w:pgMar w:top="720" w:right="720" w:bottom="720" w:left="720" w:header="36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CC7DE"/>
    <w:multiLevelType w:val="singleLevel"/>
    <w:tmpl w:val="30ECC7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2924D0"/>
    <w:rsid w:val="007100ED"/>
    <w:rsid w:val="009F0BE0"/>
    <w:rsid w:val="00BA6D97"/>
    <w:rsid w:val="00BD0BC8"/>
    <w:rsid w:val="00C326CF"/>
    <w:rsid w:val="013E3327"/>
    <w:rsid w:val="013F7A9A"/>
    <w:rsid w:val="01615A50"/>
    <w:rsid w:val="017D1AFD"/>
    <w:rsid w:val="01EA7F33"/>
    <w:rsid w:val="020830B5"/>
    <w:rsid w:val="02EB7901"/>
    <w:rsid w:val="02F12CE4"/>
    <w:rsid w:val="03011BBD"/>
    <w:rsid w:val="03385656"/>
    <w:rsid w:val="0378063E"/>
    <w:rsid w:val="03E66A74"/>
    <w:rsid w:val="04467D92"/>
    <w:rsid w:val="04485493"/>
    <w:rsid w:val="046B3792"/>
    <w:rsid w:val="048A5003"/>
    <w:rsid w:val="04F75026"/>
    <w:rsid w:val="056858EB"/>
    <w:rsid w:val="05810D04"/>
    <w:rsid w:val="05B01ED9"/>
    <w:rsid w:val="05C1727E"/>
    <w:rsid w:val="060519C4"/>
    <w:rsid w:val="062A4F87"/>
    <w:rsid w:val="068D56CD"/>
    <w:rsid w:val="06B30868"/>
    <w:rsid w:val="06BB7496"/>
    <w:rsid w:val="06E32438"/>
    <w:rsid w:val="072D77D5"/>
    <w:rsid w:val="0756099A"/>
    <w:rsid w:val="075F74AB"/>
    <w:rsid w:val="07C71F52"/>
    <w:rsid w:val="082B1C77"/>
    <w:rsid w:val="092A3856"/>
    <w:rsid w:val="09755111"/>
    <w:rsid w:val="09B6397C"/>
    <w:rsid w:val="09C474A0"/>
    <w:rsid w:val="09FA0BED"/>
    <w:rsid w:val="0A7C3D18"/>
    <w:rsid w:val="0AA23D81"/>
    <w:rsid w:val="0B264AD7"/>
    <w:rsid w:val="0C853B1A"/>
    <w:rsid w:val="0C9814B6"/>
    <w:rsid w:val="0CC06DF7"/>
    <w:rsid w:val="0D181CE8"/>
    <w:rsid w:val="0D2D6C22"/>
    <w:rsid w:val="0E083E00"/>
    <w:rsid w:val="0E1F38BB"/>
    <w:rsid w:val="0EB6385C"/>
    <w:rsid w:val="0FF521BC"/>
    <w:rsid w:val="106D0892"/>
    <w:rsid w:val="10741C20"/>
    <w:rsid w:val="107C2883"/>
    <w:rsid w:val="108407A7"/>
    <w:rsid w:val="108D1082"/>
    <w:rsid w:val="10BF5108"/>
    <w:rsid w:val="1153597C"/>
    <w:rsid w:val="11A61B83"/>
    <w:rsid w:val="11DF3655"/>
    <w:rsid w:val="12160F3D"/>
    <w:rsid w:val="125606A2"/>
    <w:rsid w:val="12F849D1"/>
    <w:rsid w:val="130576D8"/>
    <w:rsid w:val="133E0119"/>
    <w:rsid w:val="144C30DB"/>
    <w:rsid w:val="15B526AD"/>
    <w:rsid w:val="15BF51BB"/>
    <w:rsid w:val="161404C8"/>
    <w:rsid w:val="161D0664"/>
    <w:rsid w:val="174F0CF1"/>
    <w:rsid w:val="178A2950"/>
    <w:rsid w:val="17982BFB"/>
    <w:rsid w:val="17DB07D7"/>
    <w:rsid w:val="18A60DE5"/>
    <w:rsid w:val="18F71505"/>
    <w:rsid w:val="192817FA"/>
    <w:rsid w:val="1952091A"/>
    <w:rsid w:val="19E25E4D"/>
    <w:rsid w:val="19E971DB"/>
    <w:rsid w:val="1B83161B"/>
    <w:rsid w:val="1BB750B7"/>
    <w:rsid w:val="1C9F6277"/>
    <w:rsid w:val="1CE32D75"/>
    <w:rsid w:val="1D287C9F"/>
    <w:rsid w:val="1D507571"/>
    <w:rsid w:val="1D8A0F84"/>
    <w:rsid w:val="1DA14B10"/>
    <w:rsid w:val="1DE44B16"/>
    <w:rsid w:val="1E0D5462"/>
    <w:rsid w:val="1E330118"/>
    <w:rsid w:val="1EE70997"/>
    <w:rsid w:val="1F2B4FFB"/>
    <w:rsid w:val="1F5A46D7"/>
    <w:rsid w:val="20C462AC"/>
    <w:rsid w:val="20CF3B88"/>
    <w:rsid w:val="22796B9E"/>
    <w:rsid w:val="22C500B9"/>
    <w:rsid w:val="23393759"/>
    <w:rsid w:val="23C30A9D"/>
    <w:rsid w:val="240B1FE9"/>
    <w:rsid w:val="24303C58"/>
    <w:rsid w:val="24377DF9"/>
    <w:rsid w:val="25145328"/>
    <w:rsid w:val="25D6591B"/>
    <w:rsid w:val="266D0DB7"/>
    <w:rsid w:val="26A526DC"/>
    <w:rsid w:val="26BD0A9C"/>
    <w:rsid w:val="26D84B07"/>
    <w:rsid w:val="27015D0E"/>
    <w:rsid w:val="27035654"/>
    <w:rsid w:val="27462F7F"/>
    <w:rsid w:val="27602AA7"/>
    <w:rsid w:val="27BF3F2A"/>
    <w:rsid w:val="280977C3"/>
    <w:rsid w:val="284705A3"/>
    <w:rsid w:val="28681C13"/>
    <w:rsid w:val="288934F4"/>
    <w:rsid w:val="28BD3A65"/>
    <w:rsid w:val="28C66F33"/>
    <w:rsid w:val="29141210"/>
    <w:rsid w:val="29C15A7E"/>
    <w:rsid w:val="29C33313"/>
    <w:rsid w:val="29CE4F02"/>
    <w:rsid w:val="29FD06AD"/>
    <w:rsid w:val="2A8364B3"/>
    <w:rsid w:val="2AB22C1B"/>
    <w:rsid w:val="2AD369D3"/>
    <w:rsid w:val="2AEF3F25"/>
    <w:rsid w:val="2C1C51EE"/>
    <w:rsid w:val="2C395F1A"/>
    <w:rsid w:val="2C645400"/>
    <w:rsid w:val="2CBF5B79"/>
    <w:rsid w:val="2D3816C0"/>
    <w:rsid w:val="2D9214E0"/>
    <w:rsid w:val="2DDE404C"/>
    <w:rsid w:val="2F603AB6"/>
    <w:rsid w:val="308974AE"/>
    <w:rsid w:val="30DA3DB5"/>
    <w:rsid w:val="31A54783"/>
    <w:rsid w:val="31BA0EA5"/>
    <w:rsid w:val="31DD1821"/>
    <w:rsid w:val="31F20FFF"/>
    <w:rsid w:val="320F1351"/>
    <w:rsid w:val="33353039"/>
    <w:rsid w:val="338B117A"/>
    <w:rsid w:val="34390907"/>
    <w:rsid w:val="34797686"/>
    <w:rsid w:val="34933B51"/>
    <w:rsid w:val="34CC172C"/>
    <w:rsid w:val="34D2231D"/>
    <w:rsid w:val="34DD5737"/>
    <w:rsid w:val="34E77D57"/>
    <w:rsid w:val="353201D7"/>
    <w:rsid w:val="356E6D37"/>
    <w:rsid w:val="35BD2339"/>
    <w:rsid w:val="35C10D3F"/>
    <w:rsid w:val="35FB7C20"/>
    <w:rsid w:val="36116540"/>
    <w:rsid w:val="361F32D7"/>
    <w:rsid w:val="36957CC9"/>
    <w:rsid w:val="36BF53DF"/>
    <w:rsid w:val="371A67CE"/>
    <w:rsid w:val="37922808"/>
    <w:rsid w:val="37C56E8B"/>
    <w:rsid w:val="3801173C"/>
    <w:rsid w:val="383B014F"/>
    <w:rsid w:val="38BE15DE"/>
    <w:rsid w:val="38CA4224"/>
    <w:rsid w:val="399D7D96"/>
    <w:rsid w:val="39BC1DBE"/>
    <w:rsid w:val="3A161E39"/>
    <w:rsid w:val="3A9B3EE0"/>
    <w:rsid w:val="3ACF398B"/>
    <w:rsid w:val="3B851E35"/>
    <w:rsid w:val="3BA40D5C"/>
    <w:rsid w:val="3BA41B6A"/>
    <w:rsid w:val="3BDC060B"/>
    <w:rsid w:val="3C57218D"/>
    <w:rsid w:val="3C6A11AE"/>
    <w:rsid w:val="3C9157EA"/>
    <w:rsid w:val="3D45590E"/>
    <w:rsid w:val="3D5C0681"/>
    <w:rsid w:val="3E422FB2"/>
    <w:rsid w:val="3E480D2E"/>
    <w:rsid w:val="3F4673DD"/>
    <w:rsid w:val="3F65658D"/>
    <w:rsid w:val="3F7126D2"/>
    <w:rsid w:val="3FD339BE"/>
    <w:rsid w:val="402C0554"/>
    <w:rsid w:val="403768E5"/>
    <w:rsid w:val="403F4FF6"/>
    <w:rsid w:val="40B27A77"/>
    <w:rsid w:val="40EC0992"/>
    <w:rsid w:val="416B7C26"/>
    <w:rsid w:val="4177469B"/>
    <w:rsid w:val="42725710"/>
    <w:rsid w:val="42C16291"/>
    <w:rsid w:val="437E41FB"/>
    <w:rsid w:val="438B2560"/>
    <w:rsid w:val="43973DF4"/>
    <w:rsid w:val="43E066A9"/>
    <w:rsid w:val="43EC5A7C"/>
    <w:rsid w:val="44266B5B"/>
    <w:rsid w:val="442F30C8"/>
    <w:rsid w:val="44C02B14"/>
    <w:rsid w:val="44DC1567"/>
    <w:rsid w:val="45576E3F"/>
    <w:rsid w:val="458115A7"/>
    <w:rsid w:val="458E2C2A"/>
    <w:rsid w:val="45DA0075"/>
    <w:rsid w:val="462B5FAB"/>
    <w:rsid w:val="46367BC0"/>
    <w:rsid w:val="464473C4"/>
    <w:rsid w:val="4651388E"/>
    <w:rsid w:val="4671747A"/>
    <w:rsid w:val="475C57E6"/>
    <w:rsid w:val="476914DB"/>
    <w:rsid w:val="47FB4028"/>
    <w:rsid w:val="48C4659A"/>
    <w:rsid w:val="49307A8A"/>
    <w:rsid w:val="49F220F6"/>
    <w:rsid w:val="4A225BAC"/>
    <w:rsid w:val="4A7F3C5E"/>
    <w:rsid w:val="4AC7413B"/>
    <w:rsid w:val="4AD056CA"/>
    <w:rsid w:val="4B2657DA"/>
    <w:rsid w:val="4B2C5164"/>
    <w:rsid w:val="4B400582"/>
    <w:rsid w:val="4BC13264"/>
    <w:rsid w:val="4BE62CCB"/>
    <w:rsid w:val="4C003D8D"/>
    <w:rsid w:val="4C820EBB"/>
    <w:rsid w:val="4E4E3A88"/>
    <w:rsid w:val="4E516B22"/>
    <w:rsid w:val="4E727140"/>
    <w:rsid w:val="4E834E5B"/>
    <w:rsid w:val="4ED54C66"/>
    <w:rsid w:val="4EED6FDC"/>
    <w:rsid w:val="4F136CC9"/>
    <w:rsid w:val="4F5145AF"/>
    <w:rsid w:val="4F741FF8"/>
    <w:rsid w:val="4FA407B6"/>
    <w:rsid w:val="4FC60E49"/>
    <w:rsid w:val="4FF31BBA"/>
    <w:rsid w:val="504737F7"/>
    <w:rsid w:val="50847E24"/>
    <w:rsid w:val="50AF1F6D"/>
    <w:rsid w:val="50CD0968"/>
    <w:rsid w:val="50F3175D"/>
    <w:rsid w:val="51BC74B7"/>
    <w:rsid w:val="528B5FFB"/>
    <w:rsid w:val="5290425D"/>
    <w:rsid w:val="52E61B8D"/>
    <w:rsid w:val="52F7312C"/>
    <w:rsid w:val="53275E79"/>
    <w:rsid w:val="534F55FA"/>
    <w:rsid w:val="53C30417"/>
    <w:rsid w:val="540C2CA0"/>
    <w:rsid w:val="54AA3DF7"/>
    <w:rsid w:val="54AA453A"/>
    <w:rsid w:val="55741347"/>
    <w:rsid w:val="55922A70"/>
    <w:rsid w:val="55B61960"/>
    <w:rsid w:val="564A5AA2"/>
    <w:rsid w:val="5677786A"/>
    <w:rsid w:val="56B740B1"/>
    <w:rsid w:val="56C31EE8"/>
    <w:rsid w:val="57120E18"/>
    <w:rsid w:val="573F2896"/>
    <w:rsid w:val="577C0EF1"/>
    <w:rsid w:val="579E184B"/>
    <w:rsid w:val="58BC0970"/>
    <w:rsid w:val="58DF5721"/>
    <w:rsid w:val="594D1592"/>
    <w:rsid w:val="598629F0"/>
    <w:rsid w:val="59E73D0F"/>
    <w:rsid w:val="5AA83DCD"/>
    <w:rsid w:val="5B500161"/>
    <w:rsid w:val="5B8A3673"/>
    <w:rsid w:val="5BDF3E49"/>
    <w:rsid w:val="5C08720C"/>
    <w:rsid w:val="5C121D1A"/>
    <w:rsid w:val="5C5004B2"/>
    <w:rsid w:val="5C575C42"/>
    <w:rsid w:val="5D122F42"/>
    <w:rsid w:val="5D254161"/>
    <w:rsid w:val="5D26635F"/>
    <w:rsid w:val="5D59154F"/>
    <w:rsid w:val="5D670C50"/>
    <w:rsid w:val="5D7B386B"/>
    <w:rsid w:val="5DB004C1"/>
    <w:rsid w:val="5DD14279"/>
    <w:rsid w:val="5E27164D"/>
    <w:rsid w:val="5E6E797B"/>
    <w:rsid w:val="5E723E03"/>
    <w:rsid w:val="5E7F7895"/>
    <w:rsid w:val="5E805317"/>
    <w:rsid w:val="5F195895"/>
    <w:rsid w:val="601B093B"/>
    <w:rsid w:val="609325A4"/>
    <w:rsid w:val="609E5691"/>
    <w:rsid w:val="60B97A79"/>
    <w:rsid w:val="60CC1753"/>
    <w:rsid w:val="60F61EF4"/>
    <w:rsid w:val="61112140"/>
    <w:rsid w:val="61A4713D"/>
    <w:rsid w:val="623D76BC"/>
    <w:rsid w:val="624721CA"/>
    <w:rsid w:val="624A3B5C"/>
    <w:rsid w:val="62561AFC"/>
    <w:rsid w:val="626A1485"/>
    <w:rsid w:val="627961EF"/>
    <w:rsid w:val="627D6E20"/>
    <w:rsid w:val="63471D6C"/>
    <w:rsid w:val="637F4537"/>
    <w:rsid w:val="63D76237"/>
    <w:rsid w:val="645A41B3"/>
    <w:rsid w:val="647D566C"/>
    <w:rsid w:val="64B557C6"/>
    <w:rsid w:val="6521617A"/>
    <w:rsid w:val="65343B16"/>
    <w:rsid w:val="65357399"/>
    <w:rsid w:val="657B5DDA"/>
    <w:rsid w:val="657C558F"/>
    <w:rsid w:val="65EB6821"/>
    <w:rsid w:val="660A7C52"/>
    <w:rsid w:val="663649B8"/>
    <w:rsid w:val="66C37AA5"/>
    <w:rsid w:val="66FC2F4B"/>
    <w:rsid w:val="68053934"/>
    <w:rsid w:val="6808060F"/>
    <w:rsid w:val="689E648B"/>
    <w:rsid w:val="68A51AEC"/>
    <w:rsid w:val="694D1137"/>
    <w:rsid w:val="69B0699A"/>
    <w:rsid w:val="6A225E74"/>
    <w:rsid w:val="6A4E7F61"/>
    <w:rsid w:val="6A7A01EB"/>
    <w:rsid w:val="6A9D13FA"/>
    <w:rsid w:val="6AAC3C13"/>
    <w:rsid w:val="6ABC062A"/>
    <w:rsid w:val="6ABE3B2D"/>
    <w:rsid w:val="6AD14D4C"/>
    <w:rsid w:val="6AE542C5"/>
    <w:rsid w:val="6B221653"/>
    <w:rsid w:val="6B845E74"/>
    <w:rsid w:val="6BA84BF6"/>
    <w:rsid w:val="6C1C26D6"/>
    <w:rsid w:val="6D003795"/>
    <w:rsid w:val="6D3A643F"/>
    <w:rsid w:val="6DCF2818"/>
    <w:rsid w:val="6DD369BE"/>
    <w:rsid w:val="6DF87AF7"/>
    <w:rsid w:val="6E4F3D89"/>
    <w:rsid w:val="6EC918CA"/>
    <w:rsid w:val="6ED44153"/>
    <w:rsid w:val="6F044C34"/>
    <w:rsid w:val="6F0E2EC2"/>
    <w:rsid w:val="6F7D69F9"/>
    <w:rsid w:val="6F855103"/>
    <w:rsid w:val="6FEC122C"/>
    <w:rsid w:val="7001594E"/>
    <w:rsid w:val="700233CF"/>
    <w:rsid w:val="70157F0E"/>
    <w:rsid w:val="704A5F22"/>
    <w:rsid w:val="70DB6936"/>
    <w:rsid w:val="718438CB"/>
    <w:rsid w:val="718B5455"/>
    <w:rsid w:val="721970A7"/>
    <w:rsid w:val="721E0F82"/>
    <w:rsid w:val="72200435"/>
    <w:rsid w:val="72834520"/>
    <w:rsid w:val="72970386"/>
    <w:rsid w:val="729B3093"/>
    <w:rsid w:val="73243F55"/>
    <w:rsid w:val="73586CCA"/>
    <w:rsid w:val="73C3551C"/>
    <w:rsid w:val="73DA1EEC"/>
    <w:rsid w:val="73DA413B"/>
    <w:rsid w:val="740238DF"/>
    <w:rsid w:val="74147516"/>
    <w:rsid w:val="74547E66"/>
    <w:rsid w:val="74D774D1"/>
    <w:rsid w:val="75197931"/>
    <w:rsid w:val="753A6E5F"/>
    <w:rsid w:val="7574115B"/>
    <w:rsid w:val="76283289"/>
    <w:rsid w:val="76645648"/>
    <w:rsid w:val="766530C9"/>
    <w:rsid w:val="76F123A0"/>
    <w:rsid w:val="775070C7"/>
    <w:rsid w:val="77DC66A3"/>
    <w:rsid w:val="77E522C1"/>
    <w:rsid w:val="78767001"/>
    <w:rsid w:val="788F4CD8"/>
    <w:rsid w:val="795C24BE"/>
    <w:rsid w:val="79FF3C35"/>
    <w:rsid w:val="7A3A4D14"/>
    <w:rsid w:val="7A5549F4"/>
    <w:rsid w:val="7ACF0903"/>
    <w:rsid w:val="7ACF5207"/>
    <w:rsid w:val="7AE47684"/>
    <w:rsid w:val="7AE73743"/>
    <w:rsid w:val="7AED003A"/>
    <w:rsid w:val="7B203DF7"/>
    <w:rsid w:val="7B777F9E"/>
    <w:rsid w:val="7BF81ADB"/>
    <w:rsid w:val="7C914409"/>
    <w:rsid w:val="7CD633DE"/>
    <w:rsid w:val="7D407BDD"/>
    <w:rsid w:val="7D867CFE"/>
    <w:rsid w:val="7D9804A7"/>
    <w:rsid w:val="7D9C40A0"/>
    <w:rsid w:val="7DC43066"/>
    <w:rsid w:val="7DE45B1A"/>
    <w:rsid w:val="7F572EA0"/>
    <w:rsid w:val="7F7939B1"/>
    <w:rsid w:val="7FAA55D8"/>
    <w:rsid w:val="7FE4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2327</Words>
  <Characters>2667</Characters>
  <TotalTime>1</TotalTime>
  <ScaleCrop>false</ScaleCrop>
  <LinksUpToDate>false</LinksUpToDate>
  <CharactersWithSpaces>2668</CharactersWithSpaces>
  <Application>WPS Office_12.8.2.17149_F1E327BC-269C-435d-A152-05C5408002CA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2025-06-13T06:44:00Z</dcterms:created>
  <dc:creator>INTSIG</dc:creator>
  <dc:description>Intsig Word Converter</dc:description>
  <cp:lastModifiedBy>Mitty</cp:lastModifiedBy>
  <dcterms:modified xsi:type="dcterms:W3CDTF">2025-08-05T10:13:18Z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E6CF6048D9F246FFB7D6E8A4E1BEDB7B_13</vt:lpwstr>
  </property>
  <property fmtid="{D5CDD505-2E9C-101B-9397-08002B2CF9AE}" pid="4" name="KSOTemplateDocerSaveRecord">
    <vt:lpwstr>eyJoZGlkIjoiMWVmZjBjODNiMjI1YTgzYTQ0YWU5YjdmMjFjOWI4MWUiLCJ1c2VySWQiOiI1MDEzNzQyOTUifQ==</vt:lpwstr>
  </property>
</Properties>
</file>